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B8F91" w14:textId="77777777" w:rsidR="009E0302" w:rsidRPr="000A1083" w:rsidRDefault="009E0302" w:rsidP="009E0302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6AFF8809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6812C3B8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об оставлении заявления о выдаче разрешения на строительство,</w:t>
      </w:r>
    </w:p>
    <w:p w14:paraId="32EB4CD3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заявления о внесении изменений в разрешение на строительство, 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14:paraId="07EF1279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уведомления о переходе прав на земельный участок, права пользования недрами, об образовании земельного участка без рассмотрения</w:t>
      </w:r>
    </w:p>
    <w:p w14:paraId="79A45AEF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31417EC2" w14:textId="216DE432" w:rsidR="009E0302" w:rsidRPr="000A1083" w:rsidRDefault="009E0302" w:rsidP="009E0302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p w14:paraId="38A89CBD" w14:textId="77777777" w:rsidR="009E0302" w:rsidRPr="000A1083" w:rsidRDefault="009E0302" w:rsidP="009E0302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61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2"/>
        <w:gridCol w:w="709"/>
      </w:tblGrid>
      <w:tr w:rsidR="009E0302" w:rsidRPr="000A1083" w14:paraId="6E263AF5" w14:textId="77777777" w:rsidTr="00D85677">
        <w:trPr>
          <w:gridAfter w:val="1"/>
          <w:wAfter w:w="709" w:type="dxa"/>
          <w:trHeight w:val="165"/>
        </w:trPr>
        <w:tc>
          <w:tcPr>
            <w:tcW w:w="9252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C458" w14:textId="4D24E030" w:rsidR="009E0302" w:rsidRPr="006869C0" w:rsidRDefault="006869C0" w:rsidP="00D85677">
            <w:pPr>
              <w:spacing w:after="0" w:line="165" w:lineRule="atLeast"/>
              <w:ind w:left="-53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 w:rsidRPr="006869C0">
              <w:rPr>
                <w:rFonts w:ascii="Times New Roman" w:hAnsi="Times New Roman"/>
                <w:b/>
                <w:bCs/>
                <w:sz w:val="28"/>
                <w:szCs w:val="28"/>
              </w:rPr>
              <w:t>Кокшайская сельская администрация</w:t>
            </w:r>
            <w:r w:rsidR="009E0302" w:rsidRPr="006869C0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9E0302" w:rsidRPr="000A1083" w14:paraId="577A2F8E" w14:textId="77777777" w:rsidTr="00D85677">
        <w:trPr>
          <w:trHeight w:val="126"/>
        </w:trPr>
        <w:tc>
          <w:tcPr>
            <w:tcW w:w="9961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0C4C9" w14:textId="1766BB4D" w:rsidR="009E0302" w:rsidRPr="006869C0" w:rsidRDefault="009E0302" w:rsidP="006869C0">
            <w:pPr>
              <w:tabs>
                <w:tab w:val="left" w:pos="525"/>
                <w:tab w:val="left" w:pos="1560"/>
              </w:tabs>
              <w:spacing w:after="0" w:line="126" w:lineRule="atLeast"/>
              <w:ind w:left="-672"/>
              <w:rPr>
                <w:rFonts w:ascii="Times New Roman" w:hAnsi="Times New Roman"/>
                <w:b/>
                <w:sz w:val="28"/>
                <w:szCs w:val="28"/>
              </w:rPr>
            </w:pPr>
            <w:r w:rsidRPr="006869C0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6869C0" w:rsidRPr="006869C0">
              <w:rPr>
                <w:rFonts w:ascii="Times New Roman" w:hAnsi="Times New Roman"/>
                <w:b/>
                <w:sz w:val="28"/>
                <w:szCs w:val="28"/>
              </w:rPr>
              <w:tab/>
              <w:t>Звениговского муниципального района Республики Марий Эл</w:t>
            </w:r>
          </w:p>
        </w:tc>
      </w:tr>
      <w:tr w:rsidR="009E0302" w:rsidRPr="000A1083" w14:paraId="3EAB4332" w14:textId="77777777" w:rsidTr="00D85677">
        <w:trPr>
          <w:trHeight w:val="135"/>
        </w:trPr>
        <w:tc>
          <w:tcPr>
            <w:tcW w:w="9961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7BCDB" w14:textId="77777777" w:rsidR="00014B37" w:rsidRDefault="00014B37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E0302" w:rsidRPr="000A1083"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на выдачу разрешений на строительство федерального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067F2C" w14:textId="77777777" w:rsidR="00014B37" w:rsidRDefault="00014B37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E0302" w:rsidRPr="000A1083">
              <w:rPr>
                <w:rFonts w:ascii="Times New Roman" w:hAnsi="Times New Roman"/>
                <w:sz w:val="24"/>
                <w:szCs w:val="24"/>
              </w:rPr>
              <w:t xml:space="preserve">органа исполнительной власти, органа исполнительной власти субъекта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7F40F1" w14:textId="78D8887B" w:rsidR="009E0302" w:rsidRPr="000A1083" w:rsidRDefault="00014B37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9E0302" w:rsidRPr="000A1083">
              <w:rPr>
                <w:rFonts w:ascii="Times New Roman" w:hAnsi="Times New Roman"/>
                <w:sz w:val="24"/>
                <w:szCs w:val="24"/>
              </w:rPr>
              <w:t>Федерации, органа местного самоуправления, организации)</w:t>
            </w:r>
          </w:p>
          <w:p w14:paraId="7DEB15AB" w14:textId="77777777" w:rsidR="009E0302" w:rsidRPr="000A1083" w:rsidRDefault="009E0302" w:rsidP="00DF6DBE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4B3DBB97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1A527550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Прошу оставить __________________________________________________*</w:t>
      </w:r>
    </w:p>
    <w:p w14:paraId="686B2F4A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от ________________ № _________________ без рассмотрения.</w:t>
      </w:r>
    </w:p>
    <w:p w14:paraId="730210AE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(дата и номер регистрации)</w:t>
      </w:r>
    </w:p>
    <w:tbl>
      <w:tblPr>
        <w:tblW w:w="10349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708"/>
        <w:gridCol w:w="3648"/>
      </w:tblGrid>
      <w:tr w:rsidR="009E0302" w:rsidRPr="000A1083" w14:paraId="08C59D4B" w14:textId="77777777" w:rsidTr="00D85677">
        <w:trPr>
          <w:trHeight w:val="540"/>
        </w:trPr>
        <w:tc>
          <w:tcPr>
            <w:tcW w:w="10349" w:type="dxa"/>
            <w:gridSpan w:val="3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6EB82" w14:textId="77777777" w:rsidR="009E0302" w:rsidRPr="000A1083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9E0302" w:rsidRPr="000A1083" w14:paraId="18CF6768" w14:textId="77777777" w:rsidTr="00D85677">
        <w:trPr>
          <w:trHeight w:val="6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E92A" w14:textId="77777777" w:rsidR="009E0302" w:rsidRPr="000A1083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0BC75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ACA4B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7CE77893" w14:textId="77777777" w:rsidTr="00D85677">
        <w:trPr>
          <w:trHeight w:val="4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EB12F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03EF4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 (при наличии)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BD92E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403F76C1" w14:textId="77777777" w:rsidTr="00D85677">
        <w:trPr>
          <w:trHeight w:val="7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8873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49718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53C19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72B8E131" w14:textId="77777777" w:rsidTr="00D85677">
        <w:trPr>
          <w:trHeight w:val="6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BA4A0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7827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92477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064498E0" w14:textId="77777777" w:rsidTr="00D85677">
        <w:trPr>
          <w:trHeight w:val="2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FE3A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C06C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EE8C4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3C24ED39" w14:textId="77777777" w:rsidTr="00D85677">
        <w:trPr>
          <w:trHeight w:val="1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96B9F" w14:textId="77777777" w:rsidR="009E0302" w:rsidRPr="000A1083" w:rsidRDefault="009E0302" w:rsidP="00DF6DB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669D" w14:textId="77777777" w:rsidR="009E0302" w:rsidRPr="000A1083" w:rsidRDefault="009E0302" w:rsidP="00DF6DBE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7632F" w14:textId="77777777" w:rsidR="009E0302" w:rsidRPr="000A1083" w:rsidRDefault="009E0302" w:rsidP="00DF6DBE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6C49550C" w14:textId="77777777" w:rsidTr="00D85677">
        <w:trPr>
          <w:trHeight w:val="9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D73CE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8657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EB603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:rsidRPr="000A1083" w14:paraId="544C1B94" w14:textId="77777777" w:rsidTr="00D85677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0A3E6" w14:textId="77777777" w:rsidR="009E0302" w:rsidRPr="000A1083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C86BF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A1F35" w14:textId="77777777" w:rsidR="009E0302" w:rsidRPr="000A1083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6CAE91E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075516C7" w14:textId="78C4E6D9" w:rsidR="009E0302" w:rsidRDefault="009E0302" w:rsidP="00D85677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Приложение:_____________________________________________________________________</w:t>
      </w:r>
      <w:r w:rsidR="00535F06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  <w:r w:rsidR="00014B37">
        <w:rPr>
          <w:rFonts w:ascii="Times New Roman" w:hAnsi="Times New Roman"/>
          <w:color w:val="000000"/>
          <w:sz w:val="24"/>
          <w:szCs w:val="24"/>
        </w:rPr>
        <w:t>_______</w:t>
      </w:r>
      <w:r w:rsidR="00535F06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5F06">
        <w:rPr>
          <w:rFonts w:ascii="Times New Roman" w:hAnsi="Times New Roman"/>
          <w:color w:val="000000"/>
          <w:sz w:val="24"/>
          <w:szCs w:val="24"/>
        </w:rPr>
        <w:t>_____</w:t>
      </w:r>
    </w:p>
    <w:p w14:paraId="66578E42" w14:textId="54B8F91A" w:rsidR="009E0302" w:rsidRDefault="009E0302" w:rsidP="009E0302">
      <w:pPr>
        <w:spacing w:after="0" w:line="240" w:lineRule="auto"/>
        <w:ind w:left="-567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14:paraId="47F95C22" w14:textId="02D25DA1" w:rsidR="009E0302" w:rsidRDefault="009E0302" w:rsidP="00535F06">
      <w:pPr>
        <w:spacing w:after="0" w:line="240" w:lineRule="auto"/>
        <w:ind w:left="-426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</w:t>
      </w:r>
      <w:r w:rsidR="00535F06">
        <w:rPr>
          <w:rFonts w:ascii="Times New Roman" w:hAnsi="Times New Roman"/>
          <w:color w:val="000000"/>
          <w:sz w:val="24"/>
          <w:szCs w:val="24"/>
        </w:rPr>
        <w:t>_____</w:t>
      </w:r>
    </w:p>
    <w:p w14:paraId="44505C3E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EF92D5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1"/>
        <w:gridCol w:w="2269"/>
        <w:gridCol w:w="707"/>
        <w:gridCol w:w="3828"/>
        <w:gridCol w:w="426"/>
      </w:tblGrid>
      <w:tr w:rsidR="009E0302" w14:paraId="06210C1D" w14:textId="77777777" w:rsidTr="00DF5BC2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0ED30" w14:textId="77777777" w:rsidR="009E0302" w:rsidRPr="00DF5BC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BC2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8354A" w14:textId="77777777" w:rsidR="009E0302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0302" w14:paraId="68A9027F" w14:textId="77777777" w:rsidTr="00DF5BC2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58CD" w14:textId="767585A8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 w:rsidRPr="00DF5BC2">
              <w:rPr>
                <w:rFonts w:ascii="Times New Roman" w:hAnsi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 по адресу: </w:t>
            </w:r>
            <w:r w:rsidR="00DF5BC2">
              <w:rPr>
                <w:rFonts w:ascii="Times New Roman" w:hAnsi="Times New Roman"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2CE027" w14:textId="3953485E" w:rsidR="009E0302" w:rsidRDefault="00DF5BC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__________________________________________________________________________________</w:t>
            </w:r>
          </w:p>
          <w:p w14:paraId="1F8D8704" w14:textId="15957818" w:rsidR="00DF5BC2" w:rsidRDefault="00DF5BC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1766D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14:paraId="2F897D5A" w14:textId="77777777" w:rsidTr="00DF5BC2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1A63E" w14:textId="4E6E5A3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DF5BC2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14:paraId="23E365C7" w14:textId="2B16FD4F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F5BC2">
              <w:rPr>
                <w:rFonts w:ascii="Times New Roman" w:hAnsi="Times New Roman"/>
                <w:sz w:val="24"/>
                <w:szCs w:val="24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C4412F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58343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14:paraId="3AA7A961" w14:textId="77777777" w:rsidTr="00DF5BC2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C1A2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38D1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E0302" w14:paraId="70F53ABF" w14:textId="77777777" w:rsidTr="00DF5BC2">
        <w:tc>
          <w:tcPr>
            <w:tcW w:w="10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C707" w14:textId="77777777" w:rsidR="009E0302" w:rsidRDefault="009E0302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9E0302" w14:paraId="1C0FF6F4" w14:textId="77777777" w:rsidTr="00DF5BC2">
        <w:trPr>
          <w:gridAfter w:val="1"/>
          <w:wAfter w:w="426" w:type="dxa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ADB9E1C" w14:textId="77777777" w:rsidR="009E0302" w:rsidRDefault="009E0302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264D613B" w14:textId="77777777" w:rsidR="009E0302" w:rsidRDefault="009E0302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0197CBBC" w14:textId="77777777" w:rsidR="009E0302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76FA0B9" w14:textId="77777777" w:rsidR="009E0302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5075A03D" w14:textId="77777777" w:rsidR="009E0302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B9130F5" w14:textId="77777777" w:rsidR="009E0302" w:rsidRDefault="009E0302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E0302" w14:paraId="03979FF5" w14:textId="77777777" w:rsidTr="00DF5BC2">
        <w:trPr>
          <w:gridAfter w:val="1"/>
          <w:wAfter w:w="426" w:type="dxa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81C137" w14:textId="77777777" w:rsidR="009E0302" w:rsidRDefault="009E0302" w:rsidP="00DF6D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DE14E7" w14:textId="77777777" w:rsidR="009E0302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D4A50F" w14:textId="77777777" w:rsidR="009E0302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CCDA55" w14:textId="77777777" w:rsidR="009E0302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E0DD54" w14:textId="77777777" w:rsidR="009E0302" w:rsidRDefault="009E0302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315DCA0A" w14:textId="6C5AB131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319849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4EABE669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33B32555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 заявление о внесении изменений в разрешение на строительство в связи с необходимостью продления срока действия разрешения на строительство, уведомление о переходе прав на земельный участок, права пользования недрами, об образовании земельного участка.</w:t>
      </w:r>
    </w:p>
    <w:p w14:paraId="7AAC09E3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35044BC4" w14:textId="77777777" w:rsidR="009E0302" w:rsidRPr="000A1083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00DB7340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E117F1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607382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3C2A73" w14:textId="77777777" w:rsidR="009E0302" w:rsidRDefault="009E0302" w:rsidP="009E0302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5055B7" w14:textId="77777777" w:rsidR="00195F9B" w:rsidRDefault="00195F9B"/>
    <w:sectPr w:rsidR="00195F9B" w:rsidSect="00535F06">
      <w:headerReference w:type="default" r:id="rId6"/>
      <w:pgSz w:w="11906" w:h="16838"/>
      <w:pgMar w:top="1134" w:right="707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E96F" w14:textId="77777777" w:rsidR="00372810" w:rsidRDefault="00372810" w:rsidP="009E0302">
      <w:pPr>
        <w:spacing w:after="0" w:line="240" w:lineRule="auto"/>
      </w:pPr>
      <w:r>
        <w:separator/>
      </w:r>
    </w:p>
  </w:endnote>
  <w:endnote w:type="continuationSeparator" w:id="0">
    <w:p w14:paraId="05BC35DE" w14:textId="77777777" w:rsidR="00372810" w:rsidRDefault="00372810" w:rsidP="009E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F6692" w14:textId="77777777" w:rsidR="00372810" w:rsidRDefault="00372810" w:rsidP="009E0302">
      <w:pPr>
        <w:spacing w:after="0" w:line="240" w:lineRule="auto"/>
      </w:pPr>
      <w:r>
        <w:separator/>
      </w:r>
    </w:p>
  </w:footnote>
  <w:footnote w:type="continuationSeparator" w:id="0">
    <w:p w14:paraId="1A94DE6B" w14:textId="77777777" w:rsidR="00372810" w:rsidRDefault="00372810" w:rsidP="009E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922243"/>
      <w:docPartObj>
        <w:docPartGallery w:val="Page Numbers (Top of Page)"/>
        <w:docPartUnique/>
      </w:docPartObj>
    </w:sdtPr>
    <w:sdtEndPr/>
    <w:sdtContent>
      <w:p w14:paraId="5A8DFF7E" w14:textId="5F29F0CB" w:rsidR="009E0302" w:rsidRDefault="009E030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EA5A82" w14:textId="77777777" w:rsidR="009E0302" w:rsidRDefault="009E0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D2"/>
    <w:rsid w:val="00014B37"/>
    <w:rsid w:val="000F063C"/>
    <w:rsid w:val="00195F9B"/>
    <w:rsid w:val="00372810"/>
    <w:rsid w:val="00535F06"/>
    <w:rsid w:val="006869C0"/>
    <w:rsid w:val="008967EF"/>
    <w:rsid w:val="009E0302"/>
    <w:rsid w:val="00D85677"/>
    <w:rsid w:val="00DF5BC2"/>
    <w:rsid w:val="00F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FDE"/>
  <w15:chartTrackingRefBased/>
  <w15:docId w15:val="{A2CD474D-36C7-4CC2-9D1D-BF5F3EE9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30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030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9E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0302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5B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2023-08-17T11:33:00Z</cp:lastPrinted>
  <dcterms:created xsi:type="dcterms:W3CDTF">2023-08-17T11:35:00Z</dcterms:created>
  <dcterms:modified xsi:type="dcterms:W3CDTF">2023-08-17T11:35:00Z</dcterms:modified>
</cp:coreProperties>
</file>