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36"/>
          <w:szCs w:val="36"/>
        </w:rPr>
      </w:pP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РАБОТЫ АДМИНИСТРАЦИИ МО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«КОКШАЙСКОЕ СЕЛЬСКОЕ ПОСЕЛЕНИЕ»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</w:t>
      </w:r>
      <w:r w:rsidR="00EE641E" w:rsidRPr="006D574A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ГОД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53025" w:rsidP="00E53025"/>
    <w:p w:rsidR="00E53025" w:rsidRDefault="00E53025" w:rsidP="00E53025"/>
    <w:p w:rsidR="00E60FC2" w:rsidRDefault="00E60FC2"/>
    <w:p w:rsidR="00E53025" w:rsidRDefault="00E53025"/>
    <w:p w:rsidR="00E53025" w:rsidRDefault="00E53025"/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E53025" w:rsidRDefault="00E53025" w:rsidP="00E53025">
      <w:pPr>
        <w:ind w:left="5664"/>
        <w:rPr>
          <w:sz w:val="24"/>
          <w:szCs w:val="24"/>
        </w:rPr>
      </w:pPr>
    </w:p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E53025" w:rsidRDefault="00053EAE" w:rsidP="00E53025">
      <w:pPr>
        <w:ind w:left="5664"/>
        <w:rPr>
          <w:sz w:val="24"/>
          <w:szCs w:val="24"/>
        </w:rPr>
      </w:pPr>
      <w:r w:rsidRPr="006D574A">
        <w:rPr>
          <w:sz w:val="24"/>
          <w:szCs w:val="24"/>
        </w:rPr>
        <w:t>22</w:t>
      </w:r>
      <w:r w:rsidR="00D8199A">
        <w:rPr>
          <w:sz w:val="24"/>
          <w:szCs w:val="24"/>
        </w:rPr>
        <w:t xml:space="preserve"> декабря 201</w:t>
      </w:r>
      <w:r w:rsidR="00EE641E">
        <w:rPr>
          <w:sz w:val="24"/>
          <w:szCs w:val="24"/>
        </w:rPr>
        <w:t>6</w:t>
      </w:r>
      <w:r w:rsidR="00E53025">
        <w:rPr>
          <w:sz w:val="24"/>
          <w:szCs w:val="24"/>
        </w:rPr>
        <w:t xml:space="preserve"> года</w:t>
      </w:r>
    </w:p>
    <w:p w:rsidR="00E53025" w:rsidRDefault="00E53025" w:rsidP="00E53025">
      <w:pPr>
        <w:ind w:left="5664"/>
        <w:rPr>
          <w:sz w:val="24"/>
          <w:szCs w:val="24"/>
        </w:rPr>
      </w:pP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ПЛАН</w:t>
      </w: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Работы администрации МО</w:t>
      </w: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«Кокшайское сельское поселение»</w:t>
      </w:r>
    </w:p>
    <w:p w:rsidR="00E53025" w:rsidRPr="00E53025" w:rsidRDefault="00EE641E" w:rsidP="00E530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2017</w:t>
      </w:r>
      <w:r w:rsidR="00E53025" w:rsidRPr="00E53025">
        <w:rPr>
          <w:b/>
          <w:sz w:val="24"/>
          <w:szCs w:val="24"/>
        </w:rPr>
        <w:t xml:space="preserve"> год</w:t>
      </w:r>
    </w:p>
    <w:p w:rsidR="00E53025" w:rsidRDefault="00E53025" w:rsidP="00E5302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6"/>
        <w:gridCol w:w="4919"/>
        <w:gridCol w:w="1627"/>
        <w:gridCol w:w="2359"/>
      </w:tblGrid>
      <w:tr w:rsidR="00E53025" w:rsidTr="00EE641E">
        <w:tc>
          <w:tcPr>
            <w:tcW w:w="666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9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(вопросов)</w:t>
            </w:r>
          </w:p>
        </w:tc>
        <w:tc>
          <w:tcPr>
            <w:tcW w:w="1627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359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подготовку вопроса (исполнение)</w:t>
            </w:r>
          </w:p>
        </w:tc>
      </w:tr>
      <w:tr w:rsidR="00E53025" w:rsidTr="00EE641E">
        <w:tc>
          <w:tcPr>
            <w:tcW w:w="666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9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плане организационно-массовых мероприятий, проводимых администрацией МО «Кокша</w:t>
            </w:r>
            <w:r w:rsidR="00EE641E">
              <w:rPr>
                <w:sz w:val="24"/>
                <w:szCs w:val="24"/>
              </w:rPr>
              <w:t>йское сельское поселение» в 2017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плане работы ТОС.</w:t>
            </w:r>
          </w:p>
        </w:tc>
        <w:tc>
          <w:tcPr>
            <w:tcW w:w="1627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59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BF0AC2" w:rsidTr="00EE641E">
        <w:tc>
          <w:tcPr>
            <w:tcW w:w="666" w:type="dxa"/>
          </w:tcPr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A1FC9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BF0AC2" w:rsidRDefault="002A1FC9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культурно-массовых мероприятиях, проводимых МУК «</w:t>
            </w:r>
            <w:proofErr w:type="spellStart"/>
            <w:r w:rsidR="00167371"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СКЦ» в 201</w:t>
            </w:r>
            <w:r w:rsidR="00EE6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627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59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</w:t>
            </w:r>
          </w:p>
        </w:tc>
      </w:tr>
      <w:tr w:rsidR="00E53025" w:rsidTr="00EE641E">
        <w:tc>
          <w:tcPr>
            <w:tcW w:w="666" w:type="dxa"/>
          </w:tcPr>
          <w:p w:rsidR="00E53025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1FC9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противопожарных мероприятиях в населенных пунктах МО «Кокшайское сельское поселение» на весенне-летний пожароопасный период</w:t>
            </w:r>
          </w:p>
        </w:tc>
        <w:tc>
          <w:tcPr>
            <w:tcW w:w="1627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59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E53025" w:rsidTr="00EE641E">
        <w:tc>
          <w:tcPr>
            <w:tcW w:w="666" w:type="dxa"/>
          </w:tcPr>
          <w:p w:rsidR="00E53025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53025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мероприятий по безаварийному пропуску талых вод в</w:t>
            </w:r>
            <w:r w:rsidR="00167371">
              <w:rPr>
                <w:sz w:val="24"/>
                <w:szCs w:val="24"/>
              </w:rPr>
              <w:t xml:space="preserve"> период весеннего п</w:t>
            </w:r>
            <w:r w:rsidR="00EE641E">
              <w:rPr>
                <w:sz w:val="24"/>
                <w:szCs w:val="24"/>
              </w:rPr>
              <w:t>оловодья 2017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E53025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Бондарец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  <w:tr w:rsidR="00BF0AC2" w:rsidTr="00EE641E">
        <w:tc>
          <w:tcPr>
            <w:tcW w:w="666" w:type="dxa"/>
          </w:tcPr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итогах исполнения бюджета МО «Кокшай</w:t>
            </w:r>
            <w:r w:rsidR="00EE641E">
              <w:rPr>
                <w:sz w:val="24"/>
                <w:szCs w:val="24"/>
              </w:rPr>
              <w:t>ское сельское поселение» за 2016</w:t>
            </w:r>
            <w:r>
              <w:rPr>
                <w:sz w:val="24"/>
                <w:szCs w:val="24"/>
              </w:rPr>
              <w:t xml:space="preserve"> год.</w:t>
            </w:r>
          </w:p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исполнении бюджета МО «Кокшайское сельс</w:t>
            </w:r>
            <w:r w:rsidR="00EE641E">
              <w:rPr>
                <w:sz w:val="24"/>
                <w:szCs w:val="24"/>
              </w:rPr>
              <w:t>кое поселение» за 1 квартал 2017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Н.В.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Н.Н.</w:t>
            </w:r>
          </w:p>
        </w:tc>
      </w:tr>
      <w:tr w:rsidR="00BF0AC2" w:rsidTr="00EE641E">
        <w:tc>
          <w:tcPr>
            <w:tcW w:w="666" w:type="dxa"/>
          </w:tcPr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благоустройстве и санитарном состоянии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поселения.</w:t>
            </w:r>
          </w:p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Совета общественности по работе с населением</w:t>
            </w:r>
          </w:p>
        </w:tc>
        <w:tc>
          <w:tcPr>
            <w:tcW w:w="1627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59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BF0AC2" w:rsidTr="00EE641E">
        <w:tc>
          <w:tcPr>
            <w:tcW w:w="666" w:type="dxa"/>
          </w:tcPr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летнего труда и отдыха учащихся школ.</w:t>
            </w:r>
          </w:p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</w:p>
          <w:p w:rsidR="00BF0AC2" w:rsidRDefault="00BF0AC2" w:rsidP="00EE6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ветеринарн</w:t>
            </w:r>
            <w:r w:rsidR="00EE641E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участ</w:t>
            </w:r>
            <w:r w:rsidR="00EE641E">
              <w:rPr>
                <w:sz w:val="24"/>
                <w:szCs w:val="24"/>
              </w:rPr>
              <w:t>ков.</w:t>
            </w:r>
          </w:p>
        </w:tc>
        <w:tc>
          <w:tcPr>
            <w:tcW w:w="1627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9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Э.В.</w:t>
            </w:r>
          </w:p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Л.В.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 Егоров А.Г.</w:t>
            </w:r>
          </w:p>
        </w:tc>
      </w:tr>
      <w:tr w:rsidR="00BF0AC2" w:rsidTr="00EE641E">
        <w:tc>
          <w:tcPr>
            <w:tcW w:w="666" w:type="dxa"/>
          </w:tcPr>
          <w:p w:rsidR="00BF0AC2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BF0AC2" w:rsidRDefault="002A1FC9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проведения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627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59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2A1FC9" w:rsidTr="00EE641E">
        <w:tc>
          <w:tcPr>
            <w:tcW w:w="666" w:type="dxa"/>
          </w:tcPr>
          <w:p w:rsidR="002A1FC9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1FC9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2A1FC9" w:rsidRDefault="002A1FC9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предприятий и учреждений к</w:t>
            </w:r>
            <w:r w:rsidR="000F5B66" w:rsidRPr="000F5B66">
              <w:rPr>
                <w:sz w:val="24"/>
                <w:szCs w:val="24"/>
              </w:rPr>
              <w:t xml:space="preserve"> </w:t>
            </w:r>
            <w:r w:rsidR="000F5B66">
              <w:rPr>
                <w:sz w:val="24"/>
                <w:szCs w:val="24"/>
              </w:rPr>
              <w:t>зимнему</w:t>
            </w:r>
            <w:r>
              <w:rPr>
                <w:sz w:val="24"/>
                <w:szCs w:val="24"/>
              </w:rPr>
              <w:t xml:space="preserve">  отопительному периоду </w:t>
            </w:r>
          </w:p>
        </w:tc>
        <w:tc>
          <w:tcPr>
            <w:tcW w:w="1627" w:type="dxa"/>
          </w:tcPr>
          <w:p w:rsidR="002A1FC9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2A1FC9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руководители предприятий и учреждений</w:t>
            </w:r>
          </w:p>
        </w:tc>
      </w:tr>
      <w:tr w:rsidR="000F5B66" w:rsidTr="00EE641E">
        <w:tc>
          <w:tcPr>
            <w:tcW w:w="666" w:type="dxa"/>
          </w:tcPr>
          <w:p w:rsidR="000F5B66" w:rsidRDefault="000F5B66" w:rsidP="00EE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E64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медицинских учреждений</w:t>
            </w:r>
          </w:p>
        </w:tc>
        <w:tc>
          <w:tcPr>
            <w:tcW w:w="1627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0F5B66" w:rsidRDefault="00167371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Е.В</w:t>
            </w:r>
            <w:r w:rsidR="000F5B66">
              <w:rPr>
                <w:sz w:val="24"/>
                <w:szCs w:val="24"/>
              </w:rPr>
              <w:t xml:space="preserve">., руководители </w:t>
            </w:r>
            <w:proofErr w:type="spellStart"/>
            <w:r w:rsidR="000F5B66">
              <w:rPr>
                <w:sz w:val="24"/>
                <w:szCs w:val="24"/>
              </w:rPr>
              <w:t>ФАПов</w:t>
            </w:r>
            <w:proofErr w:type="spellEnd"/>
          </w:p>
        </w:tc>
      </w:tr>
      <w:tr w:rsidR="000F5B66" w:rsidTr="00EE641E">
        <w:tc>
          <w:tcPr>
            <w:tcW w:w="666" w:type="dxa"/>
          </w:tcPr>
          <w:p w:rsidR="000F5B66" w:rsidRDefault="000F5B66" w:rsidP="00EE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64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0F5B66" w:rsidRDefault="000F5B66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МО «Кокшайское сельское поселение» за 1 полугодие 201</w:t>
            </w:r>
            <w:r w:rsidR="00EE6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0F5B66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Н.В.</w:t>
            </w:r>
          </w:p>
        </w:tc>
      </w:tr>
      <w:tr w:rsidR="000F5B66" w:rsidTr="00EE641E">
        <w:tc>
          <w:tcPr>
            <w:tcW w:w="666" w:type="dxa"/>
          </w:tcPr>
          <w:p w:rsidR="000F5B66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5B6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правопорядка на территории МО «Кокшайское сельское поселение»</w:t>
            </w:r>
          </w:p>
        </w:tc>
        <w:tc>
          <w:tcPr>
            <w:tcW w:w="1627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59" w:type="dxa"/>
          </w:tcPr>
          <w:p w:rsidR="000F5B66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 А.В.</w:t>
            </w:r>
          </w:p>
        </w:tc>
      </w:tr>
      <w:tr w:rsidR="000F5B66" w:rsidTr="00EE641E">
        <w:tc>
          <w:tcPr>
            <w:tcW w:w="666" w:type="dxa"/>
          </w:tcPr>
          <w:p w:rsidR="000F5B66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F5B6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подготовке школ и детского сада к новому учебному году.</w:t>
            </w:r>
          </w:p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организации питания учащихся школ и воспитанников детского сада</w:t>
            </w:r>
          </w:p>
        </w:tc>
        <w:tc>
          <w:tcPr>
            <w:tcW w:w="1627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59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Э.В.</w:t>
            </w:r>
          </w:p>
          <w:p w:rsidR="000F5B66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Л.В.</w:t>
            </w:r>
          </w:p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Симулина В.Г.</w:t>
            </w:r>
          </w:p>
        </w:tc>
      </w:tr>
      <w:tr w:rsidR="0016082E" w:rsidTr="00EE641E">
        <w:tc>
          <w:tcPr>
            <w:tcW w:w="666" w:type="dxa"/>
          </w:tcPr>
          <w:p w:rsidR="0016082E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19" w:type="dxa"/>
          </w:tcPr>
          <w:p w:rsidR="0016082E" w:rsidRDefault="0016082E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выборов Президента Российской Федерации в 2018 году</w:t>
            </w:r>
          </w:p>
        </w:tc>
        <w:tc>
          <w:tcPr>
            <w:tcW w:w="1627" w:type="dxa"/>
          </w:tcPr>
          <w:p w:rsidR="0016082E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:rsidR="0016082E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16082E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0F5B66" w:rsidTr="00EE641E">
        <w:tc>
          <w:tcPr>
            <w:tcW w:w="666" w:type="dxa"/>
          </w:tcPr>
          <w:p w:rsidR="000F5B66" w:rsidRDefault="000F5B66" w:rsidP="00160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8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предприятий и учреждений к работе в зимних условиях</w:t>
            </w:r>
          </w:p>
        </w:tc>
        <w:tc>
          <w:tcPr>
            <w:tcW w:w="1627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59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руководители предприятий и учреждений</w:t>
            </w:r>
          </w:p>
        </w:tc>
      </w:tr>
      <w:tr w:rsidR="000F5B66" w:rsidTr="00EE641E">
        <w:tc>
          <w:tcPr>
            <w:tcW w:w="666" w:type="dxa"/>
          </w:tcPr>
          <w:p w:rsidR="000F5B66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F5B66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0F5B66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предприятий и учреждений к осенне-зим</w:t>
            </w:r>
            <w:r w:rsidR="00EE641E">
              <w:rPr>
                <w:sz w:val="24"/>
                <w:szCs w:val="24"/>
              </w:rPr>
              <w:t>нему пожароопасному периоду 2017-2018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627" w:type="dxa"/>
          </w:tcPr>
          <w:p w:rsidR="000F5B66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0F5B66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D1180C" w:rsidTr="00EE641E">
        <w:tc>
          <w:tcPr>
            <w:tcW w:w="666" w:type="dxa"/>
          </w:tcPr>
          <w:p w:rsidR="00D1180C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180C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D1180C" w:rsidRDefault="00D1180C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МО «Кокшайское сельское поселение» за 9 месяцев 201</w:t>
            </w:r>
            <w:r w:rsidR="00EE6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7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59" w:type="dxa"/>
          </w:tcPr>
          <w:p w:rsidR="00D1180C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Н.В.</w:t>
            </w:r>
          </w:p>
        </w:tc>
      </w:tr>
      <w:tr w:rsidR="00D1180C" w:rsidTr="00EE641E">
        <w:tc>
          <w:tcPr>
            <w:tcW w:w="666" w:type="dxa"/>
          </w:tcPr>
          <w:p w:rsidR="00D1180C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180C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содержании дорог в населенных пунктах МО «Кокшайское сельское поселение»</w:t>
            </w:r>
          </w:p>
        </w:tc>
        <w:tc>
          <w:tcPr>
            <w:tcW w:w="1627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D1180C" w:rsidTr="00EE641E">
        <w:tc>
          <w:tcPr>
            <w:tcW w:w="666" w:type="dxa"/>
          </w:tcPr>
          <w:p w:rsidR="00D1180C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1180C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работе военно-учетного стола</w:t>
            </w:r>
          </w:p>
        </w:tc>
        <w:tc>
          <w:tcPr>
            <w:tcW w:w="1627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59" w:type="dxa"/>
          </w:tcPr>
          <w:p w:rsidR="00D1180C" w:rsidRDefault="00167371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Крупнова В.А.</w:t>
            </w:r>
          </w:p>
        </w:tc>
      </w:tr>
      <w:tr w:rsidR="00D1180C" w:rsidTr="00EE641E">
        <w:tc>
          <w:tcPr>
            <w:tcW w:w="666" w:type="dxa"/>
          </w:tcPr>
          <w:p w:rsidR="00D1180C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180C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627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D1180C" w:rsidRDefault="00167371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Крупнова В.А.</w:t>
            </w:r>
          </w:p>
        </w:tc>
      </w:tr>
      <w:tr w:rsidR="00D1180C" w:rsidTr="00EE641E">
        <w:tc>
          <w:tcPr>
            <w:tcW w:w="666" w:type="dxa"/>
          </w:tcPr>
          <w:p w:rsidR="00D1180C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180C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работе газового мастерского участка.</w:t>
            </w:r>
          </w:p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</w:p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почтового отделения связи.</w:t>
            </w:r>
          </w:p>
          <w:p w:rsidR="00EE641E" w:rsidRDefault="00EE641E" w:rsidP="000F5B66">
            <w:pPr>
              <w:jc w:val="both"/>
              <w:rPr>
                <w:sz w:val="24"/>
                <w:szCs w:val="24"/>
              </w:rPr>
            </w:pPr>
          </w:p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работе АТС.</w:t>
            </w:r>
          </w:p>
        </w:tc>
        <w:tc>
          <w:tcPr>
            <w:tcW w:w="1627" w:type="dxa"/>
          </w:tcPr>
          <w:p w:rsidR="00D1180C" w:rsidRDefault="00FB6488" w:rsidP="00E530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 w:rsidR="00D1180C">
              <w:rPr>
                <w:sz w:val="24"/>
                <w:szCs w:val="24"/>
              </w:rPr>
              <w:t>екабрь</w:t>
            </w:r>
          </w:p>
        </w:tc>
        <w:tc>
          <w:tcPr>
            <w:tcW w:w="2359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Хабибрахманов</w:t>
            </w:r>
            <w:proofErr w:type="spellEnd"/>
            <w:r>
              <w:rPr>
                <w:sz w:val="24"/>
                <w:szCs w:val="24"/>
              </w:rPr>
              <w:t xml:space="preserve"> Ш.Г.</w:t>
            </w:r>
          </w:p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Л.В.</w:t>
            </w:r>
          </w:p>
          <w:p w:rsidR="00EE641E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З.Н.</w:t>
            </w:r>
          </w:p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И.С.</w:t>
            </w:r>
          </w:p>
        </w:tc>
      </w:tr>
      <w:tr w:rsidR="00D1180C" w:rsidTr="00EE641E">
        <w:tc>
          <w:tcPr>
            <w:tcW w:w="666" w:type="dxa"/>
          </w:tcPr>
          <w:p w:rsidR="00D1180C" w:rsidRDefault="00D1180C" w:rsidP="00EE6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608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подготовке и проведении </w:t>
            </w:r>
            <w:r w:rsidR="00FB6488">
              <w:rPr>
                <w:sz w:val="24"/>
                <w:szCs w:val="24"/>
              </w:rPr>
              <w:t>новогодних и рождественских праз</w:t>
            </w:r>
            <w:r>
              <w:rPr>
                <w:sz w:val="24"/>
                <w:szCs w:val="24"/>
              </w:rPr>
              <w:t>дников</w:t>
            </w:r>
          </w:p>
        </w:tc>
        <w:tc>
          <w:tcPr>
            <w:tcW w:w="1627" w:type="dxa"/>
          </w:tcPr>
          <w:p w:rsidR="00D1180C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D1180C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</w:t>
            </w:r>
          </w:p>
        </w:tc>
      </w:tr>
      <w:tr w:rsidR="00FB6488" w:rsidTr="00EE641E">
        <w:tc>
          <w:tcPr>
            <w:tcW w:w="666" w:type="dxa"/>
          </w:tcPr>
          <w:p w:rsidR="00FB6488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B6488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FB6488" w:rsidRDefault="00FB6488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МО «Кокшай</w:t>
            </w:r>
            <w:r w:rsidR="00EE641E">
              <w:rPr>
                <w:sz w:val="24"/>
                <w:szCs w:val="24"/>
              </w:rPr>
              <w:t>ское сельское поселение» на 2018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7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FB6488" w:rsidRDefault="00EE641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Мочалова Н.Н.</w:t>
            </w:r>
          </w:p>
        </w:tc>
      </w:tr>
      <w:tr w:rsidR="00FB6488" w:rsidTr="00EE641E">
        <w:tc>
          <w:tcPr>
            <w:tcW w:w="666" w:type="dxa"/>
          </w:tcPr>
          <w:p w:rsidR="00FB6488" w:rsidRDefault="0016082E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B6488">
              <w:rPr>
                <w:sz w:val="24"/>
                <w:szCs w:val="24"/>
              </w:rPr>
              <w:t>.</w:t>
            </w:r>
          </w:p>
        </w:tc>
        <w:tc>
          <w:tcPr>
            <w:tcW w:w="4919" w:type="dxa"/>
          </w:tcPr>
          <w:p w:rsidR="00FB6488" w:rsidRDefault="00FB6488" w:rsidP="00EE64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прогнозе социально-экономиче</w:t>
            </w:r>
            <w:r w:rsidR="00167371">
              <w:rPr>
                <w:sz w:val="24"/>
                <w:szCs w:val="24"/>
              </w:rPr>
              <w:t>ского развития поселения на 201</w:t>
            </w:r>
            <w:r w:rsidR="00EE64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7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59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</w:tbl>
    <w:p w:rsidR="00E53025" w:rsidRDefault="00E53025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FB6488" w:rsidRDefault="00FB6488" w:rsidP="00FB6488">
      <w:pPr>
        <w:ind w:left="5664"/>
        <w:rPr>
          <w:sz w:val="24"/>
          <w:szCs w:val="24"/>
        </w:rPr>
      </w:pP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FB6488" w:rsidRDefault="00053EAE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22</w:t>
      </w:r>
      <w:r w:rsidR="00167371">
        <w:rPr>
          <w:sz w:val="24"/>
          <w:szCs w:val="24"/>
        </w:rPr>
        <w:t xml:space="preserve"> декабря 201</w:t>
      </w:r>
      <w:r w:rsidR="00EE641E">
        <w:rPr>
          <w:sz w:val="24"/>
          <w:szCs w:val="24"/>
        </w:rPr>
        <w:t>6</w:t>
      </w:r>
      <w:r w:rsidR="00FB6488">
        <w:rPr>
          <w:sz w:val="24"/>
          <w:szCs w:val="24"/>
        </w:rPr>
        <w:t xml:space="preserve"> года</w:t>
      </w:r>
    </w:p>
    <w:p w:rsidR="00FB6488" w:rsidRPr="00FB6488" w:rsidRDefault="00FB6488" w:rsidP="00FB6488">
      <w:pPr>
        <w:ind w:left="5664"/>
        <w:rPr>
          <w:b/>
          <w:sz w:val="24"/>
          <w:szCs w:val="24"/>
        </w:rPr>
      </w:pPr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  <w:r w:rsidRPr="00FB6488">
        <w:rPr>
          <w:b/>
          <w:sz w:val="24"/>
          <w:szCs w:val="24"/>
        </w:rPr>
        <w:t>ВОПРОСЫ</w:t>
      </w:r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  <w:proofErr w:type="gramStart"/>
      <w:r w:rsidRPr="00FB6488">
        <w:rPr>
          <w:b/>
          <w:sz w:val="24"/>
          <w:szCs w:val="24"/>
        </w:rPr>
        <w:t>выносимые на совещания с председателями ТОС</w:t>
      </w:r>
      <w:proofErr w:type="gramEnd"/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955"/>
        <w:gridCol w:w="1559"/>
        <w:gridCol w:w="2517"/>
      </w:tblGrid>
      <w:tr w:rsidR="00044F80" w:rsidTr="00044F80">
        <w:tc>
          <w:tcPr>
            <w:tcW w:w="540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44F80" w:rsidTr="00044F80">
        <w:tc>
          <w:tcPr>
            <w:tcW w:w="540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044F80" w:rsidRDefault="00044F80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ТОС на 201</w:t>
            </w:r>
            <w:r w:rsidR="00EE64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360379" w:rsidTr="00044F80">
        <w:tc>
          <w:tcPr>
            <w:tcW w:w="540" w:type="dxa"/>
          </w:tcPr>
          <w:p w:rsidR="00360379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0379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360379" w:rsidRDefault="00360379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 конкурсе по реализации местных инициатив в Республике Марий Эл</w:t>
            </w:r>
          </w:p>
        </w:tc>
        <w:tc>
          <w:tcPr>
            <w:tcW w:w="1559" w:type="dxa"/>
          </w:tcPr>
          <w:p w:rsidR="00360379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2517" w:type="dxa"/>
            <w:tcBorders>
              <w:top w:val="nil"/>
            </w:tcBorders>
          </w:tcPr>
          <w:p w:rsidR="00360379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Иванова Л.Н.</w:t>
            </w:r>
          </w:p>
        </w:tc>
      </w:tr>
      <w:tr w:rsidR="00044F80" w:rsidTr="001113E5">
        <w:trPr>
          <w:trHeight w:val="629"/>
        </w:trPr>
        <w:tc>
          <w:tcPr>
            <w:tcW w:w="540" w:type="dxa"/>
          </w:tcPr>
          <w:p w:rsidR="00044F80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4F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55" w:type="dxa"/>
          </w:tcPr>
          <w:p w:rsidR="00044F80" w:rsidRDefault="00044F80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1113E5" w:rsidRDefault="00044F80" w:rsidP="00FB64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Егоров А.Г.</w:t>
            </w:r>
          </w:p>
        </w:tc>
      </w:tr>
      <w:tr w:rsidR="00044F80" w:rsidTr="00044F80">
        <w:tc>
          <w:tcPr>
            <w:tcW w:w="540" w:type="dxa"/>
          </w:tcPr>
          <w:p w:rsidR="00044F80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4F80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044F80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:rsidR="00044F80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044F80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А.Г.</w:t>
            </w:r>
          </w:p>
        </w:tc>
      </w:tr>
      <w:tr w:rsidR="001113E5" w:rsidTr="00044F80">
        <w:tc>
          <w:tcPr>
            <w:tcW w:w="540" w:type="dxa"/>
          </w:tcPr>
          <w:p w:rsidR="001113E5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мероприятий по безаварийному пропуску талых вод в</w:t>
            </w:r>
            <w:r w:rsidR="00EE641E">
              <w:rPr>
                <w:sz w:val="24"/>
                <w:szCs w:val="24"/>
              </w:rPr>
              <w:t xml:space="preserve"> период весеннего половодья 2017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1113E5" w:rsidTr="00044F80">
        <w:tc>
          <w:tcPr>
            <w:tcW w:w="540" w:type="dxa"/>
          </w:tcPr>
          <w:p w:rsidR="001113E5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проведении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</w:tcPr>
          <w:p w:rsidR="001113E5" w:rsidRPr="009D5813" w:rsidRDefault="009D5813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1113E5" w:rsidTr="00044F80">
        <w:tc>
          <w:tcPr>
            <w:tcW w:w="540" w:type="dxa"/>
          </w:tcPr>
          <w:p w:rsidR="001113E5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1113E5" w:rsidTr="00044F80">
        <w:tc>
          <w:tcPr>
            <w:tcW w:w="540" w:type="dxa"/>
          </w:tcPr>
          <w:p w:rsidR="001113E5" w:rsidRDefault="00EE641E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EE641E">
              <w:rPr>
                <w:sz w:val="24"/>
                <w:szCs w:val="24"/>
              </w:rPr>
              <w:t>2017-2018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</w:tbl>
    <w:p w:rsidR="00FB6488" w:rsidRDefault="00FB6488" w:rsidP="00FB6488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1113E5" w:rsidRDefault="001113E5" w:rsidP="001113E5">
      <w:pPr>
        <w:ind w:left="5664"/>
        <w:rPr>
          <w:sz w:val="24"/>
          <w:szCs w:val="24"/>
        </w:rPr>
      </w:pP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1113E5" w:rsidRDefault="00053EAE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22</w:t>
      </w:r>
      <w:r w:rsidR="001113E5">
        <w:rPr>
          <w:sz w:val="24"/>
          <w:szCs w:val="24"/>
        </w:rPr>
        <w:t xml:space="preserve"> декабря 201</w:t>
      </w:r>
      <w:r w:rsidR="00EE641E">
        <w:rPr>
          <w:sz w:val="24"/>
          <w:szCs w:val="24"/>
        </w:rPr>
        <w:t>6</w:t>
      </w:r>
      <w:r w:rsidR="001113E5">
        <w:rPr>
          <w:sz w:val="24"/>
          <w:szCs w:val="24"/>
        </w:rPr>
        <w:t xml:space="preserve"> года</w:t>
      </w:r>
    </w:p>
    <w:p w:rsidR="001113E5" w:rsidRPr="00FB6488" w:rsidRDefault="001113E5" w:rsidP="001113E5">
      <w:pPr>
        <w:ind w:left="5664"/>
        <w:rPr>
          <w:b/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  <w:r>
        <w:rPr>
          <w:sz w:val="24"/>
          <w:szCs w:val="24"/>
        </w:rPr>
        <w:t>ВОПРОСЫ</w:t>
      </w:r>
    </w:p>
    <w:p w:rsidR="001113E5" w:rsidRDefault="001113E5" w:rsidP="00E5302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выносимые </w:t>
      </w:r>
      <w:r w:rsidR="00EE641E">
        <w:rPr>
          <w:sz w:val="24"/>
          <w:szCs w:val="24"/>
        </w:rPr>
        <w:t>на общие собрания граждан в 2017</w:t>
      </w:r>
      <w:r>
        <w:rPr>
          <w:sz w:val="24"/>
          <w:szCs w:val="24"/>
        </w:rPr>
        <w:t xml:space="preserve"> году</w:t>
      </w:r>
      <w:proofErr w:type="gramEnd"/>
    </w:p>
    <w:p w:rsidR="001113E5" w:rsidRDefault="001113E5" w:rsidP="00E5302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13E5" w:rsidTr="001113E5">
        <w:tc>
          <w:tcPr>
            <w:tcW w:w="675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1113E5" w:rsidTr="001113E5">
        <w:tc>
          <w:tcPr>
            <w:tcW w:w="675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113E5" w:rsidRDefault="001113E5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Отчет главы администрации МО «Кокшайское сельское поселе</w:t>
            </w:r>
            <w:r w:rsidR="00EE641E">
              <w:rPr>
                <w:sz w:val="24"/>
                <w:szCs w:val="24"/>
              </w:rPr>
              <w:t>ние» о проделанной работе в 2016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D97CA7" w:rsidRPr="006D574A" w:rsidRDefault="001113E5" w:rsidP="006D57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E641E">
              <w:rPr>
                <w:sz w:val="24"/>
                <w:szCs w:val="24"/>
              </w:rPr>
              <w:t xml:space="preserve"> О </w:t>
            </w:r>
            <w:r w:rsidR="00001E02">
              <w:rPr>
                <w:sz w:val="24"/>
                <w:szCs w:val="24"/>
              </w:rPr>
              <w:t>культурно-массовых мероприятиях, проводимых МУК «</w:t>
            </w:r>
            <w:proofErr w:type="spellStart"/>
            <w:r w:rsidR="00EE641E">
              <w:rPr>
                <w:sz w:val="24"/>
                <w:szCs w:val="24"/>
              </w:rPr>
              <w:t>Шимшургинский</w:t>
            </w:r>
            <w:proofErr w:type="spellEnd"/>
            <w:r w:rsidR="00001E02">
              <w:rPr>
                <w:sz w:val="24"/>
                <w:szCs w:val="24"/>
              </w:rPr>
              <w:t xml:space="preserve"> СКЦ» в 201</w:t>
            </w:r>
            <w:r w:rsidR="0016082E">
              <w:rPr>
                <w:sz w:val="24"/>
                <w:szCs w:val="24"/>
              </w:rPr>
              <w:t>7</w:t>
            </w:r>
            <w:r w:rsidR="00001E02">
              <w:rPr>
                <w:sz w:val="24"/>
                <w:szCs w:val="24"/>
              </w:rPr>
              <w:t xml:space="preserve"> году</w:t>
            </w:r>
            <w:r w:rsidR="006D574A" w:rsidRPr="006D574A">
              <w:rPr>
                <w:sz w:val="24"/>
                <w:szCs w:val="24"/>
              </w:rPr>
              <w:t>/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подготовке и проведении мероприятий по безаварийному пропуску талых вод в период весеннего половодья 201</w:t>
            </w:r>
            <w:r w:rsidR="0016082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весенне-летнем пожароопасном периоде 201</w:t>
            </w:r>
            <w:r w:rsidR="0016082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001E02" w:rsidRDefault="00001E02" w:rsidP="00001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проведении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поселения.</w:t>
            </w:r>
          </w:p>
        </w:tc>
        <w:tc>
          <w:tcPr>
            <w:tcW w:w="2393" w:type="dxa"/>
          </w:tcPr>
          <w:p w:rsidR="00001E02" w:rsidRDefault="009D5813" w:rsidP="00E530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прель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ночного дозора в населенных пунктах поселения.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ДНД.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ветеринарном обслуживании и пастьбе скота.</w:t>
            </w:r>
          </w:p>
          <w:p w:rsidR="0016082E" w:rsidRDefault="0016082E" w:rsidP="001113E5">
            <w:pPr>
              <w:jc w:val="both"/>
              <w:rPr>
                <w:sz w:val="24"/>
                <w:szCs w:val="24"/>
              </w:rPr>
            </w:pP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состоянии правопорядка на территории населенных пунктов МО «Кокшайское сельское поселение»</w:t>
            </w:r>
          </w:p>
        </w:tc>
        <w:tc>
          <w:tcPr>
            <w:tcW w:w="2393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Егоров А.Г.</w:t>
            </w:r>
          </w:p>
          <w:p w:rsidR="0016082E" w:rsidRDefault="0016082E" w:rsidP="00001E02">
            <w:pPr>
              <w:jc w:val="center"/>
              <w:rPr>
                <w:sz w:val="24"/>
                <w:szCs w:val="24"/>
              </w:rPr>
            </w:pPr>
          </w:p>
          <w:p w:rsidR="0016082E" w:rsidRDefault="0016082E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Усанов А.В.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01E02" w:rsidRDefault="00001E02" w:rsidP="005A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подготовке к </w:t>
            </w:r>
            <w:r w:rsidR="00464FC0">
              <w:rPr>
                <w:sz w:val="24"/>
                <w:szCs w:val="24"/>
              </w:rPr>
              <w:t>осенне</w:t>
            </w:r>
            <w:r>
              <w:rPr>
                <w:sz w:val="24"/>
                <w:szCs w:val="24"/>
              </w:rPr>
              <w:t>-зим</w:t>
            </w:r>
            <w:r w:rsidR="0016082E">
              <w:rPr>
                <w:sz w:val="24"/>
                <w:szCs w:val="24"/>
              </w:rPr>
              <w:t>нему пожароопасному периоду 2017</w:t>
            </w:r>
            <w:r>
              <w:rPr>
                <w:sz w:val="24"/>
                <w:szCs w:val="24"/>
              </w:rPr>
              <w:t>-201</w:t>
            </w:r>
            <w:r w:rsidR="0016082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393" w:type="dxa"/>
          </w:tcPr>
          <w:p w:rsidR="00001E02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01E02" w:rsidRDefault="00464FC0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</w:tbl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464FC0" w:rsidRDefault="00464FC0" w:rsidP="00E53025">
      <w:pPr>
        <w:jc w:val="center"/>
        <w:rPr>
          <w:sz w:val="24"/>
          <w:szCs w:val="24"/>
          <w:lang w:val="en-US"/>
        </w:rPr>
      </w:pPr>
    </w:p>
    <w:p w:rsidR="006D574A" w:rsidRDefault="006D574A" w:rsidP="00E53025">
      <w:pPr>
        <w:jc w:val="center"/>
        <w:rPr>
          <w:sz w:val="24"/>
          <w:szCs w:val="24"/>
          <w:lang w:val="en-US"/>
        </w:rPr>
      </w:pPr>
    </w:p>
    <w:p w:rsidR="006D574A" w:rsidRDefault="006D574A" w:rsidP="00E53025">
      <w:pPr>
        <w:jc w:val="center"/>
        <w:rPr>
          <w:sz w:val="24"/>
          <w:szCs w:val="24"/>
          <w:lang w:val="en-US"/>
        </w:rPr>
      </w:pPr>
    </w:p>
    <w:p w:rsidR="006D574A" w:rsidRPr="006D574A" w:rsidRDefault="006D574A" w:rsidP="00E53025">
      <w:pPr>
        <w:jc w:val="center"/>
        <w:rPr>
          <w:sz w:val="24"/>
          <w:szCs w:val="24"/>
          <w:lang w:val="en-US"/>
        </w:rPr>
      </w:pPr>
    </w:p>
    <w:p w:rsidR="0016082E" w:rsidRDefault="0016082E" w:rsidP="00E53025">
      <w:pPr>
        <w:jc w:val="center"/>
        <w:rPr>
          <w:sz w:val="24"/>
          <w:szCs w:val="24"/>
        </w:rPr>
      </w:pPr>
    </w:p>
    <w:p w:rsidR="0016082E" w:rsidRDefault="0016082E" w:rsidP="00E53025">
      <w:pPr>
        <w:jc w:val="center"/>
        <w:rPr>
          <w:sz w:val="24"/>
          <w:szCs w:val="24"/>
        </w:rPr>
      </w:pP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464FC0" w:rsidRDefault="00464FC0" w:rsidP="00464FC0">
      <w:pPr>
        <w:ind w:left="5664"/>
        <w:rPr>
          <w:sz w:val="24"/>
          <w:szCs w:val="24"/>
        </w:rPr>
      </w:pP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464FC0" w:rsidRDefault="00464FC0" w:rsidP="00464F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53EAE">
        <w:rPr>
          <w:sz w:val="24"/>
          <w:szCs w:val="24"/>
        </w:rPr>
        <w:t xml:space="preserve">                 22</w:t>
      </w:r>
      <w:r w:rsidR="0016082E">
        <w:rPr>
          <w:sz w:val="24"/>
          <w:szCs w:val="24"/>
        </w:rPr>
        <w:t xml:space="preserve"> декабря 2016</w:t>
      </w:r>
      <w:r>
        <w:rPr>
          <w:sz w:val="24"/>
          <w:szCs w:val="24"/>
        </w:rPr>
        <w:t xml:space="preserve"> года</w:t>
      </w:r>
    </w:p>
    <w:p w:rsidR="00464FC0" w:rsidRDefault="00464FC0" w:rsidP="00464FC0">
      <w:pPr>
        <w:jc w:val="center"/>
        <w:rPr>
          <w:sz w:val="24"/>
          <w:szCs w:val="24"/>
        </w:rPr>
      </w:pPr>
    </w:p>
    <w:p w:rsidR="00464FC0" w:rsidRPr="00464FC0" w:rsidRDefault="00464FC0" w:rsidP="00464FC0">
      <w:pPr>
        <w:jc w:val="center"/>
        <w:rPr>
          <w:b/>
          <w:sz w:val="24"/>
          <w:szCs w:val="24"/>
        </w:rPr>
      </w:pPr>
      <w:r w:rsidRPr="00464FC0">
        <w:rPr>
          <w:b/>
          <w:sz w:val="24"/>
          <w:szCs w:val="24"/>
        </w:rPr>
        <w:t>ПЛАН</w:t>
      </w:r>
    </w:p>
    <w:p w:rsidR="00464FC0" w:rsidRDefault="00464FC0" w:rsidP="00464F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464FC0">
        <w:rPr>
          <w:b/>
          <w:sz w:val="24"/>
          <w:szCs w:val="24"/>
        </w:rPr>
        <w:t>ульту</w:t>
      </w:r>
      <w:r w:rsidR="0016082E">
        <w:rPr>
          <w:b/>
          <w:sz w:val="24"/>
          <w:szCs w:val="24"/>
        </w:rPr>
        <w:t>рно-массовых мероприятий на 2017</w:t>
      </w:r>
      <w:r w:rsidRPr="00464FC0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464FC0" w:rsidTr="00893D61">
        <w:tc>
          <w:tcPr>
            <w:tcW w:w="540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64FC0" w:rsidRPr="00CD4FD9" w:rsidTr="00893D61">
        <w:tc>
          <w:tcPr>
            <w:tcW w:w="540" w:type="dxa"/>
          </w:tcPr>
          <w:p w:rsidR="00464FC0" w:rsidRPr="00CD4FD9" w:rsidRDefault="00464FC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:rsidR="00464FC0" w:rsidRPr="00CD4FD9" w:rsidRDefault="00464FC0" w:rsidP="00464FC0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Новогодние и рождественские праздничные мероприятия</w:t>
            </w:r>
            <w:r w:rsidR="001E35B7" w:rsidRPr="00CD4FD9">
              <w:rPr>
                <w:sz w:val="24"/>
                <w:szCs w:val="24"/>
              </w:rPr>
              <w:t xml:space="preserve"> «Зимние сюрпризы»</w:t>
            </w:r>
          </w:p>
        </w:tc>
        <w:tc>
          <w:tcPr>
            <w:tcW w:w="2392" w:type="dxa"/>
          </w:tcPr>
          <w:p w:rsidR="00464FC0" w:rsidRPr="00CD4FD9" w:rsidRDefault="00464FC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1-14 января</w:t>
            </w:r>
          </w:p>
        </w:tc>
        <w:tc>
          <w:tcPr>
            <w:tcW w:w="2392" w:type="dxa"/>
          </w:tcPr>
          <w:p w:rsidR="00464FC0" w:rsidRPr="00CD4FD9" w:rsidRDefault="00464FC0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464FC0" w:rsidRPr="00CD4FD9" w:rsidTr="00893D61">
        <w:tc>
          <w:tcPr>
            <w:tcW w:w="540" w:type="dxa"/>
          </w:tcPr>
          <w:p w:rsidR="00464FC0" w:rsidRPr="00CD4FD9" w:rsidRDefault="00893D61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  <w:lang w:val="en-US"/>
              </w:rPr>
              <w:t>2</w:t>
            </w:r>
            <w:r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464FC0" w:rsidRPr="00CD4FD9" w:rsidRDefault="00893D61" w:rsidP="0073280E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«Именины у Татьяны»</w:t>
            </w:r>
            <w:r w:rsidR="00417ADE" w:rsidRPr="00CD4FD9">
              <w:rPr>
                <w:sz w:val="24"/>
                <w:szCs w:val="24"/>
              </w:rPr>
              <w:t>, «</w:t>
            </w:r>
            <w:r w:rsidR="0073280E" w:rsidRPr="00CD4FD9">
              <w:rPr>
                <w:sz w:val="24"/>
                <w:szCs w:val="24"/>
              </w:rPr>
              <w:t>Ах, как прекрасны Вы, Татьяна</w:t>
            </w:r>
            <w:r w:rsidR="00417ADE" w:rsidRPr="00CD4FD9">
              <w:rPr>
                <w:sz w:val="24"/>
                <w:szCs w:val="24"/>
              </w:rPr>
              <w:t>»</w:t>
            </w:r>
            <w:r w:rsidRPr="00CD4FD9">
              <w:rPr>
                <w:sz w:val="24"/>
                <w:szCs w:val="24"/>
              </w:rPr>
              <w:t xml:space="preserve"> - тематические вечера отдыха</w:t>
            </w:r>
          </w:p>
        </w:tc>
        <w:tc>
          <w:tcPr>
            <w:tcW w:w="2392" w:type="dxa"/>
          </w:tcPr>
          <w:p w:rsidR="00464FC0" w:rsidRPr="00CD4FD9" w:rsidRDefault="00893D61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25 января</w:t>
            </w:r>
          </w:p>
        </w:tc>
        <w:tc>
          <w:tcPr>
            <w:tcW w:w="2392" w:type="dxa"/>
          </w:tcPr>
          <w:p w:rsidR="00464FC0" w:rsidRPr="00CD4FD9" w:rsidRDefault="00893D61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93D61" w:rsidRPr="00CD4FD9" w:rsidTr="00893D61">
        <w:tc>
          <w:tcPr>
            <w:tcW w:w="540" w:type="dxa"/>
          </w:tcPr>
          <w:p w:rsidR="00893D61" w:rsidRPr="00CD4FD9" w:rsidRDefault="00893D61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:rsidR="00893D61" w:rsidRPr="00CD4FD9" w:rsidRDefault="00893D61" w:rsidP="00675F8D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73280E" w:rsidRPr="00CD4FD9">
              <w:rPr>
                <w:sz w:val="24"/>
                <w:szCs w:val="24"/>
              </w:rPr>
              <w:t>Я умираю от любви</w:t>
            </w:r>
            <w:r w:rsidRPr="00CD4FD9">
              <w:rPr>
                <w:sz w:val="24"/>
                <w:szCs w:val="24"/>
              </w:rPr>
              <w:t>»</w:t>
            </w:r>
            <w:r w:rsidR="00417ADE" w:rsidRPr="00CD4FD9">
              <w:rPr>
                <w:sz w:val="24"/>
                <w:szCs w:val="24"/>
              </w:rPr>
              <w:t>, «</w:t>
            </w:r>
            <w:r w:rsidR="0073280E" w:rsidRPr="00CD4FD9">
              <w:rPr>
                <w:sz w:val="24"/>
                <w:szCs w:val="24"/>
              </w:rPr>
              <w:t>Святой Валентин</w:t>
            </w:r>
            <w:r w:rsidR="00417ADE" w:rsidRPr="00CD4FD9">
              <w:rPr>
                <w:sz w:val="24"/>
                <w:szCs w:val="24"/>
              </w:rPr>
              <w:t>»</w:t>
            </w:r>
            <w:r w:rsidR="00675F8D">
              <w:rPr>
                <w:sz w:val="24"/>
                <w:szCs w:val="24"/>
              </w:rPr>
              <w:t xml:space="preserve">, «У </w:t>
            </w:r>
            <w:proofErr w:type="spellStart"/>
            <w:r w:rsidR="00675F8D">
              <w:rPr>
                <w:sz w:val="24"/>
                <w:szCs w:val="24"/>
              </w:rPr>
              <w:t>валентинки</w:t>
            </w:r>
            <w:proofErr w:type="spellEnd"/>
            <w:r w:rsidR="00675F8D">
              <w:rPr>
                <w:sz w:val="24"/>
                <w:szCs w:val="24"/>
              </w:rPr>
              <w:t xml:space="preserve"> две половинки»</w:t>
            </w:r>
            <w:r w:rsidRPr="00CD4FD9">
              <w:rPr>
                <w:sz w:val="24"/>
                <w:szCs w:val="24"/>
              </w:rPr>
              <w:t xml:space="preserve"> - развлекательно-игровые программы</w:t>
            </w:r>
          </w:p>
        </w:tc>
        <w:tc>
          <w:tcPr>
            <w:tcW w:w="2392" w:type="dxa"/>
          </w:tcPr>
          <w:p w:rsidR="00893D61" w:rsidRPr="00CD4FD9" w:rsidRDefault="00893D61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14 февраля</w:t>
            </w:r>
          </w:p>
        </w:tc>
        <w:tc>
          <w:tcPr>
            <w:tcW w:w="2392" w:type="dxa"/>
          </w:tcPr>
          <w:p w:rsidR="00893D61" w:rsidRPr="00CD4FD9" w:rsidRDefault="00893D61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:rsidR="008E71CB" w:rsidRPr="00CD4FD9" w:rsidRDefault="008E71CB" w:rsidP="0073280E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73280E" w:rsidRPr="00CD4FD9">
              <w:rPr>
                <w:sz w:val="24"/>
                <w:szCs w:val="24"/>
              </w:rPr>
              <w:t>Гостья наша</w:t>
            </w:r>
            <w:r w:rsidRPr="00CD4FD9">
              <w:rPr>
                <w:sz w:val="24"/>
                <w:szCs w:val="24"/>
              </w:rPr>
              <w:t xml:space="preserve"> Масленица», «</w:t>
            </w:r>
            <w:r w:rsidR="0073280E" w:rsidRPr="00CD4FD9">
              <w:rPr>
                <w:sz w:val="24"/>
                <w:szCs w:val="24"/>
              </w:rPr>
              <w:t>Веселись, честной народ, Масленица идет!</w:t>
            </w:r>
            <w:r w:rsidRPr="00CD4FD9">
              <w:rPr>
                <w:sz w:val="24"/>
                <w:szCs w:val="24"/>
              </w:rPr>
              <w:t>», «</w:t>
            </w:r>
            <w:r w:rsidR="0073280E" w:rsidRPr="00CD4FD9">
              <w:rPr>
                <w:sz w:val="24"/>
                <w:szCs w:val="24"/>
              </w:rPr>
              <w:t>Масленица к нам пришла</w:t>
            </w:r>
            <w:r w:rsidRPr="00CD4FD9">
              <w:rPr>
                <w:sz w:val="24"/>
                <w:szCs w:val="24"/>
              </w:rPr>
              <w:t>» - театрализованные представления на Масленицу</w:t>
            </w:r>
          </w:p>
        </w:tc>
        <w:tc>
          <w:tcPr>
            <w:tcW w:w="2392" w:type="dxa"/>
          </w:tcPr>
          <w:p w:rsidR="008E71CB" w:rsidRPr="00CD4FD9" w:rsidRDefault="0073280E" w:rsidP="00EF5023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26 февраля</w:t>
            </w:r>
          </w:p>
        </w:tc>
        <w:tc>
          <w:tcPr>
            <w:tcW w:w="2392" w:type="dxa"/>
          </w:tcPr>
          <w:p w:rsidR="008E71CB" w:rsidRPr="00CD4FD9" w:rsidRDefault="008E71CB" w:rsidP="00EF5023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247" w:type="dxa"/>
          </w:tcPr>
          <w:p w:rsidR="008E71CB" w:rsidRPr="00CD4FD9" w:rsidRDefault="008E71CB" w:rsidP="00865653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865653" w:rsidRPr="00CD4FD9">
              <w:rPr>
                <w:sz w:val="24"/>
                <w:szCs w:val="24"/>
              </w:rPr>
              <w:t>Я</w:t>
            </w:r>
            <w:r w:rsidR="001E35B7" w:rsidRPr="00CD4FD9">
              <w:rPr>
                <w:sz w:val="24"/>
                <w:szCs w:val="24"/>
              </w:rPr>
              <w:t xml:space="preserve"> </w:t>
            </w:r>
            <w:r w:rsidR="00675F8D">
              <w:rPr>
                <w:sz w:val="24"/>
                <w:szCs w:val="24"/>
              </w:rPr>
              <w:t>–</w:t>
            </w:r>
            <w:r w:rsidR="001E35B7" w:rsidRPr="00CD4FD9">
              <w:rPr>
                <w:sz w:val="24"/>
                <w:szCs w:val="24"/>
              </w:rPr>
              <w:t xml:space="preserve"> </w:t>
            </w:r>
            <w:r w:rsidR="00865653" w:rsidRPr="00CD4FD9">
              <w:rPr>
                <w:sz w:val="24"/>
                <w:szCs w:val="24"/>
              </w:rPr>
              <w:t>солдат!», «Как тебе служится, с кем тебе дружится», «</w:t>
            </w:r>
            <w:r w:rsidR="001E35B7" w:rsidRPr="00CD4FD9">
              <w:rPr>
                <w:sz w:val="24"/>
                <w:szCs w:val="24"/>
              </w:rPr>
              <w:t>Воин – великое слово» - конкурсные и тематические вечера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23 февраля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6.</w:t>
            </w:r>
          </w:p>
        </w:tc>
        <w:tc>
          <w:tcPr>
            <w:tcW w:w="4247" w:type="dxa"/>
          </w:tcPr>
          <w:p w:rsidR="008E71CB" w:rsidRPr="00CD4FD9" w:rsidRDefault="008E71CB" w:rsidP="001E35B7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1E35B7" w:rsidRPr="00CD4FD9">
              <w:rPr>
                <w:sz w:val="24"/>
                <w:szCs w:val="24"/>
              </w:rPr>
              <w:t>Девчата – сказ про нас!», «День пахнущий мимозой», «Милые мамы» - праздничные концерты, конкурсные программы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8 марта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675F8D" w:rsidRPr="00CD4FD9" w:rsidTr="00893D61">
        <w:tc>
          <w:tcPr>
            <w:tcW w:w="540" w:type="dxa"/>
          </w:tcPr>
          <w:p w:rsidR="00675F8D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47" w:type="dxa"/>
          </w:tcPr>
          <w:p w:rsidR="00675F8D" w:rsidRPr="00CD4FD9" w:rsidRDefault="00675F8D" w:rsidP="001E35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 – Культура» - развлекательная программа ко Дню работников культуры</w:t>
            </w:r>
          </w:p>
        </w:tc>
        <w:tc>
          <w:tcPr>
            <w:tcW w:w="2392" w:type="dxa"/>
          </w:tcPr>
          <w:p w:rsidR="00675F8D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</w:tcPr>
          <w:p w:rsidR="00675F8D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E71CB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8E71CB" w:rsidP="001E35B7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1E35B7" w:rsidRPr="00CD4FD9">
              <w:rPr>
                <w:sz w:val="24"/>
                <w:szCs w:val="24"/>
              </w:rPr>
              <w:t>Небылицы в лицах</w:t>
            </w:r>
            <w:r w:rsidRPr="00CD4FD9">
              <w:rPr>
                <w:sz w:val="24"/>
                <w:szCs w:val="24"/>
              </w:rPr>
              <w:t>»</w:t>
            </w:r>
            <w:r w:rsidR="001E35B7" w:rsidRPr="00CD4FD9">
              <w:rPr>
                <w:sz w:val="24"/>
                <w:szCs w:val="24"/>
              </w:rPr>
              <w:t>, «Весенняя капель»</w:t>
            </w:r>
            <w:r w:rsidR="00675F8D">
              <w:rPr>
                <w:sz w:val="24"/>
                <w:szCs w:val="24"/>
              </w:rPr>
              <w:t>, «Первоапрельская юморина»</w:t>
            </w:r>
            <w:r w:rsidRPr="00CD4FD9">
              <w:rPr>
                <w:sz w:val="24"/>
                <w:szCs w:val="24"/>
              </w:rPr>
              <w:t xml:space="preserve"> - </w:t>
            </w:r>
            <w:r w:rsidR="001E35B7" w:rsidRPr="00CD4FD9">
              <w:rPr>
                <w:sz w:val="24"/>
                <w:szCs w:val="24"/>
              </w:rPr>
              <w:t>игровые программы, отчетные концерты</w:t>
            </w:r>
            <w:r w:rsidRPr="00CD4F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 апреля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5A3CCA" w:rsidRPr="00CD4FD9" w:rsidTr="00893D61">
        <w:tc>
          <w:tcPr>
            <w:tcW w:w="540" w:type="dxa"/>
          </w:tcPr>
          <w:p w:rsidR="005A3CCA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A3CCA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5A3CCA" w:rsidRPr="00CD4FD9" w:rsidRDefault="005A3CCA" w:rsidP="001E35B7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Митинги у обелисков «</w:t>
            </w:r>
            <w:r w:rsidR="001E35B7" w:rsidRPr="00CD4FD9">
              <w:rPr>
                <w:sz w:val="24"/>
                <w:szCs w:val="24"/>
              </w:rPr>
              <w:t>Мужества Вечный огонь</w:t>
            </w:r>
            <w:r w:rsidRPr="00CD4FD9">
              <w:rPr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5A3CCA" w:rsidRPr="00CD4FD9" w:rsidRDefault="005A3CCA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9 мая</w:t>
            </w:r>
          </w:p>
        </w:tc>
        <w:tc>
          <w:tcPr>
            <w:tcW w:w="2392" w:type="dxa"/>
          </w:tcPr>
          <w:p w:rsidR="005A3CCA" w:rsidRPr="00CD4FD9" w:rsidRDefault="005A3CCA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1E35B7" w:rsidRPr="00CD4FD9" w:rsidTr="00893D61">
        <w:tc>
          <w:tcPr>
            <w:tcW w:w="540" w:type="dxa"/>
          </w:tcPr>
          <w:p w:rsidR="001E35B7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1E35B7" w:rsidRPr="00CD4FD9" w:rsidRDefault="001E35B7" w:rsidP="001E35B7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«Гордится Вами Россия», Во имя жизни на земле» - праздничные концерты, музыкальные программы ко Дню Победы</w:t>
            </w:r>
          </w:p>
        </w:tc>
        <w:tc>
          <w:tcPr>
            <w:tcW w:w="2392" w:type="dxa"/>
          </w:tcPr>
          <w:p w:rsidR="001E35B7" w:rsidRPr="00CD4FD9" w:rsidRDefault="001E35B7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9 мая</w:t>
            </w:r>
          </w:p>
        </w:tc>
        <w:tc>
          <w:tcPr>
            <w:tcW w:w="2392" w:type="dxa"/>
          </w:tcPr>
          <w:p w:rsidR="001E35B7" w:rsidRPr="00CD4FD9" w:rsidRDefault="001E35B7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675F8D" w:rsidP="008E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71CB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73280E" w:rsidP="0073280E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 xml:space="preserve">«Детство наше золотое» - </w:t>
            </w:r>
            <w:r w:rsidR="008E71CB" w:rsidRPr="00CD4FD9">
              <w:rPr>
                <w:sz w:val="24"/>
                <w:szCs w:val="24"/>
              </w:rPr>
              <w:t xml:space="preserve"> игровые программы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 июня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8E71CB" w:rsidP="005A3CCA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lastRenderedPageBreak/>
              <w:t>1</w:t>
            </w:r>
            <w:r w:rsidR="00675F8D">
              <w:rPr>
                <w:sz w:val="24"/>
                <w:szCs w:val="24"/>
              </w:rPr>
              <w:t>2</w:t>
            </w:r>
            <w:r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8E71CB" w:rsidP="00893D61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«Россия – Родина моя»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12 июня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E71CB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73280E" w:rsidP="0073280E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 xml:space="preserve">«Святая Троица» - праздник </w:t>
            </w:r>
            <w:r w:rsidR="005A3CCA" w:rsidRPr="00CD4FD9">
              <w:rPr>
                <w:sz w:val="24"/>
                <w:szCs w:val="24"/>
              </w:rPr>
              <w:t xml:space="preserve">деревни </w:t>
            </w:r>
            <w:r w:rsidRPr="00CD4FD9">
              <w:rPr>
                <w:sz w:val="24"/>
                <w:szCs w:val="24"/>
              </w:rPr>
              <w:t>Семеновка</w:t>
            </w:r>
          </w:p>
        </w:tc>
        <w:tc>
          <w:tcPr>
            <w:tcW w:w="2392" w:type="dxa"/>
          </w:tcPr>
          <w:p w:rsidR="008E71CB" w:rsidRPr="00CD4FD9" w:rsidRDefault="00CD4FD9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4 июня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0A1055" w:rsidRPr="00CD4FD9" w:rsidTr="00893D61">
        <w:tc>
          <w:tcPr>
            <w:tcW w:w="540" w:type="dxa"/>
          </w:tcPr>
          <w:p w:rsidR="000A1055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47" w:type="dxa"/>
          </w:tcPr>
          <w:p w:rsidR="000A1055" w:rsidRPr="00CD4FD9" w:rsidRDefault="000A1055" w:rsidP="007328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«Иван Купала» - развлекательная программа</w:t>
            </w:r>
          </w:p>
        </w:tc>
        <w:tc>
          <w:tcPr>
            <w:tcW w:w="2392" w:type="dxa"/>
          </w:tcPr>
          <w:p w:rsidR="000A1055" w:rsidRPr="00CD4FD9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июля</w:t>
            </w:r>
          </w:p>
        </w:tc>
        <w:tc>
          <w:tcPr>
            <w:tcW w:w="2392" w:type="dxa"/>
          </w:tcPr>
          <w:p w:rsidR="000A1055" w:rsidRPr="00CD4FD9" w:rsidRDefault="000A1055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0A1055" w:rsidRPr="00CD4FD9" w:rsidTr="00893D61">
        <w:tc>
          <w:tcPr>
            <w:tcW w:w="540" w:type="dxa"/>
          </w:tcPr>
          <w:p w:rsidR="000A1055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47" w:type="dxa"/>
          </w:tcPr>
          <w:p w:rsidR="000A1055" w:rsidRPr="00CD4FD9" w:rsidRDefault="000A1055" w:rsidP="007328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«Медовый Спас», «Наливное яблочко» - конкурсные игровые программы</w:t>
            </w:r>
          </w:p>
        </w:tc>
        <w:tc>
          <w:tcPr>
            <w:tcW w:w="2392" w:type="dxa"/>
          </w:tcPr>
          <w:p w:rsidR="000A1055" w:rsidRPr="00CD4FD9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августа</w:t>
            </w:r>
          </w:p>
        </w:tc>
        <w:tc>
          <w:tcPr>
            <w:tcW w:w="2392" w:type="dxa"/>
          </w:tcPr>
          <w:p w:rsidR="000A1055" w:rsidRPr="00CD4FD9" w:rsidRDefault="000A1055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0A1055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E71CB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8E71CB" w:rsidP="00893D61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«Здравствуй, школа» - танцевальные вечера отдыха</w:t>
            </w:r>
          </w:p>
        </w:tc>
        <w:tc>
          <w:tcPr>
            <w:tcW w:w="2392" w:type="dxa"/>
          </w:tcPr>
          <w:p w:rsidR="008E71CB" w:rsidRPr="00CD4FD9" w:rsidRDefault="008E71CB" w:rsidP="00417ADE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 сентября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8E71CB" w:rsidP="005A3CCA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1</w:t>
            </w:r>
            <w:r w:rsidR="000A1055">
              <w:rPr>
                <w:sz w:val="24"/>
                <w:szCs w:val="24"/>
              </w:rPr>
              <w:t>7</w:t>
            </w:r>
            <w:r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8E71CB" w:rsidP="00CD4FD9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CD4FD9" w:rsidRPr="00CD4FD9">
              <w:rPr>
                <w:sz w:val="24"/>
                <w:szCs w:val="24"/>
              </w:rPr>
              <w:t>Кружатся листья, как воспоминанья</w:t>
            </w:r>
            <w:r w:rsidRPr="00CD4FD9">
              <w:rPr>
                <w:sz w:val="24"/>
                <w:szCs w:val="24"/>
              </w:rPr>
              <w:t>», «</w:t>
            </w:r>
            <w:r w:rsidR="00CD4FD9" w:rsidRPr="00CD4FD9">
              <w:rPr>
                <w:sz w:val="24"/>
                <w:szCs w:val="24"/>
              </w:rPr>
              <w:t>Ветераны жизни</w:t>
            </w:r>
            <w:r w:rsidRPr="00CD4FD9">
              <w:rPr>
                <w:sz w:val="24"/>
                <w:szCs w:val="24"/>
              </w:rPr>
              <w:t>», «Любимые мои старики» - вечера отдыха ко Дню пожилых людей</w:t>
            </w:r>
          </w:p>
        </w:tc>
        <w:tc>
          <w:tcPr>
            <w:tcW w:w="2392" w:type="dxa"/>
          </w:tcPr>
          <w:p w:rsidR="008E71CB" w:rsidRPr="00CD4FD9" w:rsidRDefault="008E71CB" w:rsidP="00417ADE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675F8D" w:rsidRPr="00CD4FD9" w:rsidTr="00893D61">
        <w:tc>
          <w:tcPr>
            <w:tcW w:w="540" w:type="dxa"/>
          </w:tcPr>
          <w:p w:rsidR="00675F8D" w:rsidRPr="00CD4FD9" w:rsidRDefault="000A1055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75F8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675F8D" w:rsidRPr="00CD4FD9" w:rsidRDefault="00675F8D" w:rsidP="00CD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«Дорогим учителям» поздравительная программа ко Дню учителя</w:t>
            </w:r>
          </w:p>
        </w:tc>
        <w:tc>
          <w:tcPr>
            <w:tcW w:w="2392" w:type="dxa"/>
          </w:tcPr>
          <w:p w:rsidR="00675F8D" w:rsidRPr="00CD4FD9" w:rsidRDefault="00675F8D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</w:tcPr>
          <w:p w:rsidR="00675F8D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8E71CB" w:rsidRPr="00CD4FD9" w:rsidTr="00893D61">
        <w:tc>
          <w:tcPr>
            <w:tcW w:w="540" w:type="dxa"/>
          </w:tcPr>
          <w:p w:rsidR="008E71CB" w:rsidRPr="00CD4FD9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E71CB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Pr="00CD4FD9" w:rsidRDefault="00CD4FD9" w:rsidP="00893D61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</w:t>
            </w:r>
            <w:r w:rsidR="008E71CB" w:rsidRPr="00CD4FD9">
              <w:rPr>
                <w:sz w:val="24"/>
                <w:szCs w:val="24"/>
              </w:rPr>
              <w:t>Цвети, родная страна»</w:t>
            </w:r>
            <w:r w:rsidRPr="00CD4FD9">
              <w:rPr>
                <w:sz w:val="24"/>
                <w:szCs w:val="24"/>
              </w:rPr>
              <w:t>, «Пусть всегда будет мама», «Милая мама»</w:t>
            </w:r>
            <w:r w:rsidR="008E71CB" w:rsidRPr="00CD4FD9">
              <w:rPr>
                <w:sz w:val="24"/>
                <w:szCs w:val="24"/>
              </w:rPr>
              <w:t xml:space="preserve"> - праздничные концерты</w:t>
            </w:r>
            <w:r w:rsidRPr="00CD4FD9">
              <w:rPr>
                <w:sz w:val="24"/>
                <w:szCs w:val="24"/>
              </w:rPr>
              <w:t xml:space="preserve"> ко Дню матери</w:t>
            </w:r>
          </w:p>
        </w:tc>
        <w:tc>
          <w:tcPr>
            <w:tcW w:w="2392" w:type="dxa"/>
          </w:tcPr>
          <w:p w:rsidR="008E71CB" w:rsidRPr="00CD4FD9" w:rsidRDefault="008E71CB" w:rsidP="00417ADE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8E71CB" w:rsidRPr="00CD4FD9" w:rsidRDefault="008E71CB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675F8D" w:rsidRPr="00CD4FD9" w:rsidTr="00893D61">
        <w:tc>
          <w:tcPr>
            <w:tcW w:w="540" w:type="dxa"/>
          </w:tcPr>
          <w:p w:rsidR="00675F8D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75F8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675F8D" w:rsidRPr="00CD4FD9" w:rsidRDefault="00675F8D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Республика – Марий Эл!» - фотоконкурс ко Дню Республики Марий Эл</w:t>
            </w:r>
          </w:p>
        </w:tc>
        <w:tc>
          <w:tcPr>
            <w:tcW w:w="2392" w:type="dxa"/>
          </w:tcPr>
          <w:p w:rsidR="00675F8D" w:rsidRPr="00CD4FD9" w:rsidRDefault="00675F8D" w:rsidP="00193D34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675F8D" w:rsidRPr="00CD4FD9" w:rsidRDefault="00675F8D" w:rsidP="00193D34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675F8D" w:rsidRPr="00CD4FD9" w:rsidTr="00893D61">
        <w:tc>
          <w:tcPr>
            <w:tcW w:w="540" w:type="dxa"/>
          </w:tcPr>
          <w:p w:rsidR="00675F8D" w:rsidRPr="00CD4FD9" w:rsidRDefault="000A1055" w:rsidP="000A1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75F8D" w:rsidRPr="00CD4FD9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675F8D" w:rsidRPr="00CD4FD9" w:rsidRDefault="00675F8D" w:rsidP="00893D61">
            <w:pPr>
              <w:jc w:val="both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«Мелодии родного края «Мой край родной, я славлю тебя» - музыкальные вечера</w:t>
            </w:r>
          </w:p>
        </w:tc>
        <w:tc>
          <w:tcPr>
            <w:tcW w:w="2392" w:type="dxa"/>
          </w:tcPr>
          <w:p w:rsidR="00675F8D" w:rsidRPr="00CD4FD9" w:rsidRDefault="00675F8D" w:rsidP="00417ADE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675F8D" w:rsidRPr="00CD4FD9" w:rsidRDefault="00675F8D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675F8D" w:rsidTr="00893D61">
        <w:tc>
          <w:tcPr>
            <w:tcW w:w="540" w:type="dxa"/>
          </w:tcPr>
          <w:p w:rsidR="00675F8D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75F8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675F8D" w:rsidRDefault="00675F8D" w:rsidP="00CD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 добра», «Делай добро», «Твори добро» - ко Дню инвалидов</w:t>
            </w:r>
          </w:p>
        </w:tc>
        <w:tc>
          <w:tcPr>
            <w:tcW w:w="2392" w:type="dxa"/>
          </w:tcPr>
          <w:p w:rsidR="00675F8D" w:rsidRDefault="00675F8D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</w:tcPr>
          <w:p w:rsidR="00675F8D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675F8D" w:rsidTr="00893D61">
        <w:tc>
          <w:tcPr>
            <w:tcW w:w="540" w:type="dxa"/>
          </w:tcPr>
          <w:p w:rsidR="00675F8D" w:rsidRDefault="000A1055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75F8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675F8D" w:rsidRDefault="00675F8D" w:rsidP="00CD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  <w:r w:rsidR="000A1055">
              <w:rPr>
                <w:sz w:val="24"/>
                <w:szCs w:val="24"/>
              </w:rPr>
              <w:t xml:space="preserve"> – тематические вечера</w:t>
            </w:r>
          </w:p>
        </w:tc>
        <w:tc>
          <w:tcPr>
            <w:tcW w:w="2392" w:type="dxa"/>
          </w:tcPr>
          <w:p w:rsidR="00675F8D" w:rsidRDefault="00675F8D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</w:tcPr>
          <w:p w:rsidR="00675F8D" w:rsidRDefault="00675F8D" w:rsidP="00464FC0">
            <w:pPr>
              <w:jc w:val="center"/>
              <w:rPr>
                <w:sz w:val="24"/>
                <w:szCs w:val="24"/>
              </w:rPr>
            </w:pPr>
            <w:r w:rsidRPr="00CD4FD9"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675F8D" w:rsidTr="00893D61">
        <w:tc>
          <w:tcPr>
            <w:tcW w:w="540" w:type="dxa"/>
          </w:tcPr>
          <w:p w:rsidR="00675F8D" w:rsidRDefault="000A1055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75F8D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675F8D" w:rsidRDefault="00675F8D" w:rsidP="00CD4F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«Бал маскарад», «Звездный час Деда Мороза и Снегурочки», «Однажды в зимнем лесу» - театрализованные программы к новому году</w:t>
            </w:r>
          </w:p>
        </w:tc>
        <w:tc>
          <w:tcPr>
            <w:tcW w:w="2392" w:type="dxa"/>
          </w:tcPr>
          <w:p w:rsidR="00675F8D" w:rsidRDefault="00675F8D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 декабря</w:t>
            </w:r>
          </w:p>
        </w:tc>
        <w:tc>
          <w:tcPr>
            <w:tcW w:w="2392" w:type="dxa"/>
          </w:tcPr>
          <w:p w:rsidR="00675F8D" w:rsidRDefault="00675F8D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</w:tbl>
    <w:p w:rsidR="00464FC0" w:rsidRPr="00464FC0" w:rsidRDefault="00464FC0" w:rsidP="00464FC0">
      <w:pPr>
        <w:jc w:val="center"/>
        <w:rPr>
          <w:sz w:val="24"/>
          <w:szCs w:val="24"/>
        </w:rPr>
      </w:pPr>
    </w:p>
    <w:sectPr w:rsidR="00464FC0" w:rsidRPr="00464FC0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7767"/>
    <w:rsid w:val="000918BA"/>
    <w:rsid w:val="000951C8"/>
    <w:rsid w:val="00095788"/>
    <w:rsid w:val="000963E0"/>
    <w:rsid w:val="000A1055"/>
    <w:rsid w:val="000A1166"/>
    <w:rsid w:val="000B1A0C"/>
    <w:rsid w:val="000B31A7"/>
    <w:rsid w:val="000B487C"/>
    <w:rsid w:val="000B6F1A"/>
    <w:rsid w:val="000C71F6"/>
    <w:rsid w:val="000D2456"/>
    <w:rsid w:val="000D25FD"/>
    <w:rsid w:val="000D321E"/>
    <w:rsid w:val="000D70D3"/>
    <w:rsid w:val="000E00A5"/>
    <w:rsid w:val="000E0F31"/>
    <w:rsid w:val="000E4379"/>
    <w:rsid w:val="000E45BA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3D85"/>
    <w:rsid w:val="00156AA8"/>
    <w:rsid w:val="00156D48"/>
    <w:rsid w:val="00157264"/>
    <w:rsid w:val="0016082E"/>
    <w:rsid w:val="001652DC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4983"/>
    <w:rsid w:val="001F51CB"/>
    <w:rsid w:val="002033F2"/>
    <w:rsid w:val="00205A88"/>
    <w:rsid w:val="002074F4"/>
    <w:rsid w:val="00210586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11D94"/>
    <w:rsid w:val="00311E32"/>
    <w:rsid w:val="00312BEC"/>
    <w:rsid w:val="00316F52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D12"/>
    <w:rsid w:val="00383FC9"/>
    <w:rsid w:val="00384634"/>
    <w:rsid w:val="003868B0"/>
    <w:rsid w:val="003878CC"/>
    <w:rsid w:val="003946B8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F13C7"/>
    <w:rsid w:val="003F1B06"/>
    <w:rsid w:val="003F54E9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A3CCA"/>
    <w:rsid w:val="005A61A4"/>
    <w:rsid w:val="005B6967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1901"/>
    <w:rsid w:val="006A51FD"/>
    <w:rsid w:val="006B2ABF"/>
    <w:rsid w:val="006B46E6"/>
    <w:rsid w:val="006B6778"/>
    <w:rsid w:val="006C219F"/>
    <w:rsid w:val="006C3562"/>
    <w:rsid w:val="006C3DB6"/>
    <w:rsid w:val="006C5B63"/>
    <w:rsid w:val="006D04F6"/>
    <w:rsid w:val="006D574A"/>
    <w:rsid w:val="006D6FC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50537"/>
    <w:rsid w:val="0075340A"/>
    <w:rsid w:val="00755239"/>
    <w:rsid w:val="00755667"/>
    <w:rsid w:val="00760D66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372B"/>
    <w:rsid w:val="00963E47"/>
    <w:rsid w:val="009669FC"/>
    <w:rsid w:val="00971254"/>
    <w:rsid w:val="00976B71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6362C"/>
    <w:rsid w:val="00B63696"/>
    <w:rsid w:val="00B642BB"/>
    <w:rsid w:val="00B64AA9"/>
    <w:rsid w:val="00B66E04"/>
    <w:rsid w:val="00B673FD"/>
    <w:rsid w:val="00B67753"/>
    <w:rsid w:val="00B706CB"/>
    <w:rsid w:val="00B72E42"/>
    <w:rsid w:val="00B75B8F"/>
    <w:rsid w:val="00B815FD"/>
    <w:rsid w:val="00B83D30"/>
    <w:rsid w:val="00B845C3"/>
    <w:rsid w:val="00B90CDF"/>
    <w:rsid w:val="00B90EC0"/>
    <w:rsid w:val="00B91623"/>
    <w:rsid w:val="00B9232D"/>
    <w:rsid w:val="00B96210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D2BC7"/>
    <w:rsid w:val="00CD2F65"/>
    <w:rsid w:val="00CD4FD9"/>
    <w:rsid w:val="00CD5560"/>
    <w:rsid w:val="00CE2BE1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263C"/>
    <w:rsid w:val="00D92BC6"/>
    <w:rsid w:val="00D93EC8"/>
    <w:rsid w:val="00D94227"/>
    <w:rsid w:val="00D95083"/>
    <w:rsid w:val="00D97CA7"/>
    <w:rsid w:val="00DA08B5"/>
    <w:rsid w:val="00DA2937"/>
    <w:rsid w:val="00DA392F"/>
    <w:rsid w:val="00DA40D7"/>
    <w:rsid w:val="00DA5C3C"/>
    <w:rsid w:val="00DA7E98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7ABE"/>
    <w:rsid w:val="00E83C11"/>
    <w:rsid w:val="00E917A8"/>
    <w:rsid w:val="00E941D0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41FE"/>
    <w:rsid w:val="00F612FA"/>
    <w:rsid w:val="00F63FFC"/>
    <w:rsid w:val="00F64DC4"/>
    <w:rsid w:val="00F672E2"/>
    <w:rsid w:val="00F73555"/>
    <w:rsid w:val="00F73CDB"/>
    <w:rsid w:val="00F7422D"/>
    <w:rsid w:val="00F74C6F"/>
    <w:rsid w:val="00F756AC"/>
    <w:rsid w:val="00F86550"/>
    <w:rsid w:val="00F87C8B"/>
    <w:rsid w:val="00F93E32"/>
    <w:rsid w:val="00FA0331"/>
    <w:rsid w:val="00FA178D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0733-D80A-41AC-8E85-39B5E4DD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Kokshaysk</cp:lastModifiedBy>
  <cp:revision>19</cp:revision>
  <cp:lastPrinted>2016-12-22T07:45:00Z</cp:lastPrinted>
  <dcterms:created xsi:type="dcterms:W3CDTF">2014-12-23T06:35:00Z</dcterms:created>
  <dcterms:modified xsi:type="dcterms:W3CDTF">2016-12-22T07:49:00Z</dcterms:modified>
</cp:coreProperties>
</file>